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09D" w:rsidRDefault="001D409D" w:rsidP="00797E30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 w:rsidRPr="0077774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Опросный лист для подбора</w:t>
      </w:r>
      <w:r w:rsidR="00045D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E344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емкости</w:t>
      </w:r>
    </w:p>
    <w:p w:rsidR="00797E30" w:rsidRPr="00777741" w:rsidRDefault="00797E30" w:rsidP="00797E30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D409D" w:rsidRPr="00777741" w:rsidRDefault="001D409D" w:rsidP="001D409D">
      <w:pPr>
        <w:pStyle w:val="a9"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7774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Контактная информация:</w:t>
      </w:r>
    </w:p>
    <w:p w:rsidR="001D409D" w:rsidRPr="005F37CE" w:rsidRDefault="001D409D" w:rsidP="00797E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Наименование объекта______________________________________________________</w:t>
      </w:r>
      <w:r w:rsidR="00797E30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</w:p>
    <w:p w:rsidR="00E22E4F" w:rsidRDefault="00E22E4F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Источник финансирования объекта</w:t>
      </w:r>
      <w:r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1D409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</w:p>
    <w:p w:rsidR="001D409D" w:rsidRDefault="00E22E4F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Проектная организация______________________________________________________</w:t>
      </w:r>
      <w:r w:rsidR="00797E30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1D409D" w:rsidRPr="005F37CE" w:rsidRDefault="000F3BF7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Телефон/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mail</w:t>
      </w:r>
      <w:r w:rsidR="001D409D"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</w:t>
      </w:r>
      <w:r w:rsidR="00797E30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1D409D" w:rsidRPr="005F37CE" w:rsidRDefault="001D409D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Контактное лицо____________________________________________________________</w:t>
      </w:r>
      <w:r w:rsidR="00797E30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1D409D" w:rsidRPr="005F37CE" w:rsidRDefault="001D409D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Заказчик___________________________________________________________________</w:t>
      </w:r>
      <w:r w:rsidR="00797E30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CB6BFA" w:rsidRDefault="001D409D" w:rsidP="00797E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Pr="005F37CE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Контактное лицо_____________________________________________________________</w:t>
      </w:r>
    </w:p>
    <w:tbl>
      <w:tblPr>
        <w:tblW w:w="10348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0348"/>
      </w:tblGrid>
      <w:tr w:rsidR="001D409D" w:rsidRPr="00DF7789" w:rsidTr="006B6D68">
        <w:trPr>
          <w:trHeight w:val="399"/>
        </w:trPr>
        <w:tc>
          <w:tcPr>
            <w:tcW w:w="10348" w:type="dxa"/>
            <w:vAlign w:val="center"/>
          </w:tcPr>
          <w:p w:rsidR="00CB6BFA" w:rsidRDefault="00CB6BFA" w:rsidP="006B6D6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Технические характеристики </w:t>
            </w:r>
            <w:r w:rsidR="00E344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емкости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:</w:t>
            </w:r>
          </w:p>
          <w:p w:rsidR="00E34497" w:rsidRDefault="002161EC" w:rsidP="006B6D6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16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Назначение: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для хозяйственно-бытовых сточных вод</w:t>
            </w:r>
            <w:r w:rsidRPr="00B70BC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577D28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>□</w:t>
            </w: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РЧВ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577D28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>□</w:t>
            </w: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пожарная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577D28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>□</w:t>
            </w:r>
          </w:p>
          <w:p w:rsidR="00E34497" w:rsidRPr="004D6807" w:rsidRDefault="00E34497" w:rsidP="00E3449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Рабочий объем емкости</w:t>
            </w:r>
            <w:r w:rsidRPr="004D680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______________м³.</w:t>
            </w:r>
          </w:p>
          <w:p w:rsidR="00E34497" w:rsidRDefault="00E34497" w:rsidP="00E3449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68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Глубина заложения подводящего</w:t>
            </w:r>
            <w:r w:rsidR="004B75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/отводящего</w:t>
            </w:r>
            <w:r w:rsidRPr="004D68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патрубков</w:t>
            </w:r>
            <w:r w:rsidRPr="004D68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D680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  <w:lang w:eastAsia="ar-SA"/>
              </w:rPr>
              <w:object w:dxaOrig="279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3.5pt" o:ole="">
                  <v:imagedata r:id="rId8" o:title=""/>
                </v:shape>
                <o:OLEObject Type="Embed" ProgID="Equation.3" ShapeID="_x0000_i1025" DrawAspect="Content" ObjectID="_1801048240" r:id="rId9"/>
              </w:object>
            </w:r>
            <w:r w:rsidRPr="004D68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=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</w:t>
            </w:r>
            <w:r w:rsidRPr="004D68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 м;</w:t>
            </w:r>
          </w:p>
          <w:p w:rsidR="00E34497" w:rsidRDefault="00E34497" w:rsidP="00E3449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Диаметр подводящего</w:t>
            </w:r>
            <w:r w:rsidR="00C5285B" w:rsidRPr="00C528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__________ мм, отводящего</w:t>
            </w:r>
            <w:r w:rsidR="00C5285B" w:rsidRPr="00C528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B67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мм патрубков,</w:t>
            </w:r>
          </w:p>
          <w:p w:rsidR="006B6D68" w:rsidRPr="00E34497" w:rsidRDefault="004B75A9" w:rsidP="00E34497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патрубка опорожнения</w:t>
            </w:r>
            <w:r w:rsidR="00C5285B" w:rsidRPr="00C528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="00E34497" w:rsidRPr="00735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4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</w:t>
            </w:r>
            <w:r w:rsidR="00E34497" w:rsidRPr="00735C34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  <w:r w:rsidR="00E34497">
              <w:rPr>
                <w:rFonts w:ascii="Times New Roman" w:hAnsi="Times New Roman" w:cs="Times New Roman"/>
                <w:sz w:val="24"/>
                <w:szCs w:val="24"/>
              </w:rPr>
              <w:t>, диаметр патрубка перелива</w:t>
            </w:r>
            <w:r w:rsidR="00C5285B" w:rsidRPr="00C528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="00E34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4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</w:t>
            </w:r>
            <w:r w:rsidR="00E34497">
              <w:rPr>
                <w:rFonts w:ascii="Times New Roman" w:hAnsi="Times New Roman" w:cs="Times New Roman"/>
                <w:sz w:val="24"/>
                <w:szCs w:val="24"/>
              </w:rPr>
              <w:t>мм.</w:t>
            </w:r>
          </w:p>
        </w:tc>
      </w:tr>
      <w:tr w:rsidR="001D409D" w:rsidRPr="00DF7789" w:rsidTr="006B6D68">
        <w:trPr>
          <w:trHeight w:val="314"/>
        </w:trPr>
        <w:tc>
          <w:tcPr>
            <w:tcW w:w="10348" w:type="dxa"/>
            <w:shd w:val="clear" w:color="auto" w:fill="auto"/>
            <w:vAlign w:val="center"/>
          </w:tcPr>
          <w:p w:rsidR="00AB6756" w:rsidRDefault="001D409D" w:rsidP="00F24F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77D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Место установки:</w:t>
            </w:r>
            <w:r w:rsidR="00797E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577D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Зеленая зона</w:t>
            </w:r>
            <w:r w:rsidRPr="00B70BC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40"/>
                  <w:lang w:eastAsia="ar-SA"/>
                </w:rPr>
                <m:t>□</m:t>
              </m:r>
            </m:oMath>
            <w:r w:rsidR="00325996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 </w:t>
            </w:r>
            <w:r w:rsidRPr="00577D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Проезжая часть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40"/>
                  <w:lang w:eastAsia="ar-SA"/>
                </w:rPr>
                <m:t>□</m:t>
              </m:r>
            </m:oMath>
          </w:p>
          <w:p w:rsidR="00F7670C" w:rsidRPr="00F7670C" w:rsidRDefault="00F7670C" w:rsidP="00F24F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24F40" w:rsidRDefault="00F24F40" w:rsidP="00F24F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80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змеры площадки для размещения емкости</w:t>
            </w:r>
            <w:r w:rsidRPr="00380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 плане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 ______________________</w:t>
            </w:r>
          </w:p>
          <w:p w:rsidR="00BB072C" w:rsidRPr="00F7670C" w:rsidRDefault="00CB6BFA" w:rsidP="003259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03FD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Уровень грунтовых вод (УГВ):</w:t>
            </w:r>
            <w:r w:rsidRPr="00703FD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___________</w:t>
            </w:r>
            <w:r w:rsidR="00797E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</w:t>
            </w:r>
            <w:r w:rsidRPr="00CB6BF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м</w:t>
            </w:r>
          </w:p>
          <w:p w:rsidR="00325996" w:rsidRDefault="00325996" w:rsidP="00BB072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6"/>
                <w:u w:val="single"/>
                <w:lang w:eastAsia="ar-SA"/>
              </w:rPr>
            </w:pPr>
          </w:p>
          <w:p w:rsidR="00817B5C" w:rsidRPr="00BB072C" w:rsidRDefault="003F5A17" w:rsidP="00996B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6"/>
                <w:u w:val="single"/>
                <w:lang w:eastAsia="ar-SA"/>
              </w:rPr>
            </w:pPr>
            <w:r w:rsidRPr="00BB072C">
              <w:rPr>
                <w:rFonts w:ascii="Times New Roman" w:eastAsia="Times New Roman" w:hAnsi="Times New Roman" w:cs="Times New Roman"/>
                <w:b/>
                <w:i/>
                <w:sz w:val="24"/>
                <w:szCs w:val="26"/>
                <w:u w:val="single"/>
                <w:lang w:eastAsia="ar-SA"/>
              </w:rPr>
              <w:t xml:space="preserve">Примечание: </w:t>
            </w:r>
            <w:r w:rsidRPr="00BB072C">
              <w:rPr>
                <w:rFonts w:ascii="Times New Roman" w:eastAsia="Times New Roman" w:hAnsi="Times New Roman" w:cs="Times New Roman"/>
                <w:b/>
                <w:i/>
                <w:sz w:val="24"/>
                <w:szCs w:val="26"/>
                <w:u w:val="single"/>
                <w:vertAlign w:val="superscript"/>
                <w:lang w:eastAsia="ar-SA"/>
              </w:rPr>
              <w:t>*</w:t>
            </w:r>
            <w:r w:rsidRPr="00BB072C">
              <w:rPr>
                <w:rFonts w:ascii="Times New Roman" w:eastAsia="Times New Roman" w:hAnsi="Times New Roman" w:cs="Times New Roman"/>
                <w:b/>
                <w:i/>
                <w:sz w:val="24"/>
                <w:szCs w:val="26"/>
                <w:u w:val="single"/>
                <w:lang w:eastAsia="ar-SA"/>
              </w:rPr>
              <w:t xml:space="preserve"> - Проектная организация предусматривает в проектной документации способ соединения материала труб сети с патрубками запрашиваемого изделия.</w:t>
            </w:r>
          </w:p>
          <w:p w:rsidR="001D409D" w:rsidRDefault="001D409D" w:rsidP="006B6D68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B6D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Дополнительные требования:</w:t>
            </w:r>
          </w:p>
          <w:p w:rsidR="008C41A1" w:rsidRPr="006B6D68" w:rsidRDefault="00D43236" w:rsidP="008C4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Поплавковый уровнемер</w:t>
            </w:r>
            <w:r w:rsidR="008C41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40"/>
                  <w:lang w:eastAsia="ar-SA"/>
                </w:rPr>
                <m:t>□</m:t>
              </m:r>
            </m:oMath>
            <w:r w:rsidR="00B60E16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Датчик уровня</w:t>
            </w:r>
            <w:r w:rsidR="008C41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40"/>
                  <w:lang w:eastAsia="ar-SA"/>
                </w:rPr>
                <m:t>□</m:t>
              </m:r>
            </m:oMath>
            <w:r w:rsidR="00B60E16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</w:t>
            </w:r>
            <w:r w:rsidR="008C41A1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</w:t>
            </w:r>
            <w:r w:rsidR="008C41A1" w:rsidRPr="00BF3D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Лестница</w:t>
            </w:r>
            <w:r w:rsidR="008C41A1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40"/>
                  <w:lang w:eastAsia="ar-SA"/>
                </w:rPr>
                <m:t>□</m:t>
              </m:r>
            </m:oMath>
          </w:p>
          <w:p w:rsidR="001D409D" w:rsidRDefault="001D409D" w:rsidP="00045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_______________________________________________________________________</w:t>
            </w:r>
          </w:p>
          <w:p w:rsidR="00563C0A" w:rsidRDefault="00563C0A" w:rsidP="00045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_______________________________________________________________________</w:t>
            </w:r>
          </w:p>
          <w:p w:rsidR="001D409D" w:rsidRDefault="001D409D" w:rsidP="00045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_______________________________________________________________________</w:t>
            </w:r>
          </w:p>
          <w:p w:rsidR="00203E60" w:rsidRPr="00B70BC8" w:rsidRDefault="00203E60" w:rsidP="00203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_______________________________________________________________________</w:t>
            </w:r>
          </w:p>
          <w:p w:rsidR="001D409D" w:rsidRDefault="001D409D" w:rsidP="003F5A17">
            <w:pPr>
              <w:spacing w:line="360" w:lineRule="auto"/>
              <w:rPr>
                <w:b/>
                <w:i/>
                <w:sz w:val="18"/>
                <w:szCs w:val="18"/>
              </w:rPr>
            </w:pPr>
          </w:p>
          <w:p w:rsidR="001D409D" w:rsidRDefault="001D409D" w:rsidP="000F3BF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1D409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ПРОСИМ ЗАПОЛНИТЬ ОПРОСНЫЙ ЛИСТ МАКСИМАЛЬНО ПОДРОБНО</w:t>
            </w:r>
          </w:p>
          <w:p w:rsidR="000F3BF7" w:rsidRPr="001D409D" w:rsidRDefault="000F3BF7" w:rsidP="001D40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ПОЛЯ: «НАИМЕНОВАНИЕ ОБЪЕКТА» И «ИСТОЧНИК ФИНАНСИРОВАНИЯ ОБЪЕКТА» ОБЯЗАТЕЛЬНЫ ДЛЯ ЗАПОЛНЕНИЯ</w:t>
            </w:r>
          </w:p>
        </w:tc>
      </w:tr>
      <w:tr w:rsidR="001D409D" w:rsidRPr="00DF7789" w:rsidTr="006B6D68">
        <w:trPr>
          <w:trHeight w:val="314"/>
        </w:trPr>
        <w:tc>
          <w:tcPr>
            <w:tcW w:w="10348" w:type="dxa"/>
            <w:shd w:val="clear" w:color="auto" w:fill="auto"/>
            <w:vAlign w:val="center"/>
          </w:tcPr>
          <w:p w:rsidR="001D409D" w:rsidRPr="00B70BC8" w:rsidRDefault="001D409D" w:rsidP="00045DC8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70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Опросный лист после заполнения</w:t>
            </w:r>
            <w:r w:rsidR="00797E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B70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просим направлять по:</w:t>
            </w:r>
          </w:p>
          <w:p w:rsidR="001D409D" w:rsidRPr="00F76DC9" w:rsidRDefault="00E8196D" w:rsidP="00045DC8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- тел/факс: </w:t>
            </w:r>
            <w:r w:rsidR="00F84027" w:rsidRPr="00F840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+375(29) 396 41 </w:t>
            </w:r>
            <w:proofErr w:type="gramStart"/>
            <w:r w:rsidR="00F84027" w:rsidRPr="00F840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  <w:r w:rsidR="00F84027">
              <w:t xml:space="preserve">  </w:t>
            </w:r>
            <w:r w:rsidR="001D40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;</w:t>
            </w:r>
            <w:proofErr w:type="gramEnd"/>
            <w:r w:rsidR="001D40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1D409D" w:rsidRPr="005432BA" w:rsidRDefault="00B503BC" w:rsidP="006B6D68">
            <w:pPr>
              <w:suppressAutoHyphens/>
              <w:spacing w:after="0" w:line="240" w:lineRule="auto"/>
              <w:ind w:left="720"/>
              <w:jc w:val="both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- электронной почте: </w:t>
            </w:r>
            <w:hyperlink r:id="rId10" w:history="1">
              <w:r w:rsidR="00F84027" w:rsidRPr="00F84027">
                <w:rPr>
                  <w:rStyle w:val="aa"/>
                  <w:b/>
                  <w:lang w:val="en-US"/>
                </w:rPr>
                <w:t>info</w:t>
              </w:r>
              <w:r w:rsidR="00F84027" w:rsidRPr="00F84027">
                <w:rPr>
                  <w:rStyle w:val="aa"/>
                  <w:b/>
                </w:rPr>
                <w:t>@</w:t>
              </w:r>
              <w:proofErr w:type="spellStart"/>
              <w:r w:rsidR="00F84027" w:rsidRPr="00F84027">
                <w:rPr>
                  <w:rStyle w:val="aa"/>
                  <w:b/>
                  <w:lang w:val="en-US"/>
                </w:rPr>
                <w:t>eftos</w:t>
              </w:r>
              <w:proofErr w:type="spellEnd"/>
              <w:r w:rsidR="00F84027" w:rsidRPr="00F84027">
                <w:rPr>
                  <w:rStyle w:val="aa"/>
                  <w:b/>
                </w:rPr>
                <w:t>.</w:t>
              </w:r>
              <w:r w:rsidR="00F84027" w:rsidRPr="00F84027">
                <w:rPr>
                  <w:rStyle w:val="aa"/>
                  <w:b/>
                  <w:lang w:val="en-US"/>
                </w:rPr>
                <w:t>by</w:t>
              </w:r>
            </w:hyperlink>
          </w:p>
        </w:tc>
      </w:tr>
      <w:tr w:rsidR="00797E30" w:rsidRPr="00DF7789" w:rsidTr="006B6D68">
        <w:trPr>
          <w:trHeight w:val="314"/>
        </w:trPr>
        <w:tc>
          <w:tcPr>
            <w:tcW w:w="10348" w:type="dxa"/>
            <w:shd w:val="clear" w:color="auto" w:fill="auto"/>
            <w:vAlign w:val="center"/>
          </w:tcPr>
          <w:p w:rsidR="00797E30" w:rsidRPr="00B70BC8" w:rsidRDefault="00797E30" w:rsidP="00F8402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854015" w:rsidRPr="008D198D" w:rsidRDefault="00854015" w:rsidP="00F84027">
      <w:pPr>
        <w:tabs>
          <w:tab w:val="left" w:pos="1545"/>
        </w:tabs>
      </w:pPr>
    </w:p>
    <w:sectPr w:rsidR="00854015" w:rsidRPr="008D198D" w:rsidSect="001D409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C50" w:rsidRDefault="003D6C50" w:rsidP="003A5CCF">
      <w:pPr>
        <w:spacing w:after="0" w:line="240" w:lineRule="auto"/>
      </w:pPr>
      <w:r>
        <w:separator/>
      </w:r>
    </w:p>
  </w:endnote>
  <w:endnote w:type="continuationSeparator" w:id="0">
    <w:p w:rsidR="003D6C50" w:rsidRDefault="003D6C50" w:rsidP="003A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C8" w:rsidRDefault="00045DC8" w:rsidP="00E75023">
    <w:pPr>
      <w:pStyle w:val="a5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C50" w:rsidRDefault="003D6C50" w:rsidP="003A5CCF">
      <w:pPr>
        <w:spacing w:after="0" w:line="240" w:lineRule="auto"/>
      </w:pPr>
      <w:r>
        <w:separator/>
      </w:r>
    </w:p>
  </w:footnote>
  <w:footnote w:type="continuationSeparator" w:id="0">
    <w:p w:rsidR="003D6C50" w:rsidRDefault="003D6C50" w:rsidP="003A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C8" w:rsidRDefault="003D6C5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54155" o:spid="_x0000_s2050" type="#_x0000_t75" style="position:absolute;margin-left:0;margin-top:0;width:595.9pt;height:231.85pt;z-index:-251657216;mso-position-horizontal:center;mso-position-horizontal-relative:margin;mso-position-vertical:center;mso-position-vertical-relative:margin" o:allowincell="f">
          <v:imagedata r:id="rId1" o:title="blank-bottom-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027" w:rsidRDefault="00F84027" w:rsidP="00F84027">
    <w:pPr>
      <w:pStyle w:val="a3"/>
      <w:tabs>
        <w:tab w:val="left" w:pos="2160"/>
      </w:tabs>
      <w:ind w:left="-1418"/>
    </w:pPr>
    <w:r>
      <w:tab/>
    </w:r>
  </w:p>
  <w:tbl>
    <w:tblPr>
      <w:tblStyle w:val="-5"/>
      <w:tblW w:w="0" w:type="auto"/>
      <w:tblBorders>
        <w:top w:val="none" w:sz="0" w:space="0" w:color="auto"/>
        <w:bottom w:val="thickThinSmallGap" w:sz="24" w:space="0" w:color="365F91" w:themeColor="accent1" w:themeShade="BF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503"/>
      <w:gridCol w:w="5386"/>
    </w:tblGrid>
    <w:tr w:rsidR="00F84027" w:rsidRPr="00F46E95" w:rsidTr="00E701D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 w:val="restart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Default="00F84027" w:rsidP="00F84027">
          <w:pPr>
            <w:jc w:val="center"/>
          </w:pPr>
        </w:p>
        <w:p w:rsidR="00F84027" w:rsidRPr="005F7F5F" w:rsidRDefault="00F84027" w:rsidP="00F84027">
          <w:pPr>
            <w:jc w:val="center"/>
          </w:pPr>
          <w:r>
            <w:rPr>
              <w:noProof/>
            </w:rPr>
            <w:drawing>
              <wp:inline distT="0" distB="0" distL="0" distR="0" wp14:anchorId="2DE6D90F" wp14:editId="0C21D9C3">
                <wp:extent cx="2363638" cy="1018314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za-ru-h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6740" cy="10196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5F7F5F" w:rsidRDefault="00F84027" w:rsidP="00F84027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  <w:tr w:rsidR="00F84027" w:rsidRPr="00745F08" w:rsidTr="00E701D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787FC8" w:rsidRDefault="00F84027" w:rsidP="00F84027"/>
      </w:tc>
      <w:tc>
        <w:tcPr>
          <w:tcW w:w="5386" w:type="dxa"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610FF3" w:rsidRDefault="00F84027" w:rsidP="00F84027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>Общество с ограниченной ответственностью «ЭФТОС»</w:t>
          </w:r>
        </w:p>
        <w:p w:rsidR="00F84027" w:rsidRPr="00610FF3" w:rsidRDefault="00F84027" w:rsidP="00F84027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 xml:space="preserve">220029, г. Минск, пр-т </w:t>
          </w:r>
          <w:proofErr w:type="spellStart"/>
          <w:r w:rsidRPr="00610FF3">
            <w:rPr>
              <w:color w:val="auto"/>
            </w:rPr>
            <w:t>Машерова</w:t>
          </w:r>
          <w:proofErr w:type="spellEnd"/>
          <w:r w:rsidRPr="00610FF3">
            <w:rPr>
              <w:color w:val="auto"/>
            </w:rPr>
            <w:t xml:space="preserve"> 11 пом. 1оф.777</w:t>
          </w:r>
        </w:p>
      </w:tc>
    </w:tr>
    <w:tr w:rsidR="00F84027" w:rsidRPr="00F07D3D" w:rsidTr="00E701D0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/>
          <w:shd w:val="clear" w:color="auto" w:fill="FFFFFF" w:themeFill="background1"/>
        </w:tcPr>
        <w:p w:rsidR="00F84027" w:rsidRPr="00745F08" w:rsidRDefault="00F84027" w:rsidP="00F84027"/>
      </w:tc>
      <w:tc>
        <w:tcPr>
          <w:tcW w:w="5386" w:type="dxa"/>
          <w:shd w:val="clear" w:color="auto" w:fill="FFFFFF" w:themeFill="background1"/>
        </w:tcPr>
        <w:p w:rsidR="00F84027" w:rsidRPr="00610FF3" w:rsidRDefault="00F84027" w:rsidP="00F84027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  <w:lang w:val="en-US"/>
            </w:rPr>
          </w:pPr>
          <w:r w:rsidRPr="00610FF3">
            <w:rPr>
              <w:color w:val="auto"/>
              <w:lang w:val="en-US"/>
            </w:rPr>
            <w:t xml:space="preserve">+375(29) 150 69 10    e-mail:   </w:t>
          </w:r>
          <w:hyperlink r:id="rId2" w:history="1">
            <w:r w:rsidRPr="00610FF3">
              <w:rPr>
                <w:rStyle w:val="aa"/>
                <w:color w:val="auto"/>
                <w:lang w:val="en-US"/>
              </w:rPr>
              <w:t>info@eftos.by</w:t>
            </w:r>
          </w:hyperlink>
        </w:p>
      </w:tc>
    </w:tr>
    <w:tr w:rsidR="00F84027" w:rsidRPr="00F46E95" w:rsidTr="00E701D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745F08" w:rsidRDefault="00F84027" w:rsidP="00F84027">
          <w:pPr>
            <w:rPr>
              <w:lang w:val="en-US"/>
            </w:rPr>
          </w:pPr>
        </w:p>
      </w:tc>
      <w:tc>
        <w:tcPr>
          <w:tcW w:w="5386" w:type="dxa"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610FF3" w:rsidRDefault="00F84027" w:rsidP="00F84027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 xml:space="preserve">+375(29) 396 41 34    </w:t>
          </w:r>
          <w:proofErr w:type="spellStart"/>
          <w:r w:rsidRPr="00610FF3">
            <w:rPr>
              <w:color w:val="auto"/>
            </w:rPr>
            <w:t>web</w:t>
          </w:r>
          <w:proofErr w:type="spellEnd"/>
          <w:r w:rsidRPr="00610FF3">
            <w:rPr>
              <w:color w:val="auto"/>
            </w:rPr>
            <w:t>:       www.eftos.by</w:t>
          </w:r>
        </w:p>
      </w:tc>
    </w:tr>
    <w:tr w:rsidR="00F84027" w:rsidRPr="00F46E95" w:rsidTr="00E701D0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/>
          <w:shd w:val="clear" w:color="auto" w:fill="FFFFFF" w:themeFill="background1"/>
        </w:tcPr>
        <w:p w:rsidR="00F84027" w:rsidRDefault="00F84027" w:rsidP="00F84027"/>
      </w:tc>
      <w:tc>
        <w:tcPr>
          <w:tcW w:w="5386" w:type="dxa"/>
          <w:shd w:val="clear" w:color="auto" w:fill="FFFFFF" w:themeFill="background1"/>
        </w:tcPr>
        <w:p w:rsidR="00F84027" w:rsidRPr="00610FF3" w:rsidRDefault="00F84027" w:rsidP="00F84027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 xml:space="preserve">УНП 193621888  </w:t>
          </w:r>
        </w:p>
      </w:tc>
    </w:tr>
    <w:tr w:rsidR="00F84027" w:rsidRPr="00F46E95" w:rsidTr="00E701D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605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503" w:type="dxa"/>
          <w:vMerge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Default="00F84027" w:rsidP="00F84027"/>
      </w:tc>
      <w:tc>
        <w:tcPr>
          <w:tcW w:w="5386" w:type="dxa"/>
          <w:tcBorders>
            <w:left w:val="none" w:sz="0" w:space="0" w:color="auto"/>
            <w:right w:val="none" w:sz="0" w:space="0" w:color="auto"/>
          </w:tcBorders>
          <w:shd w:val="clear" w:color="auto" w:fill="FFFFFF" w:themeFill="background1"/>
        </w:tcPr>
        <w:p w:rsidR="00F84027" w:rsidRPr="00610FF3" w:rsidRDefault="00F84027" w:rsidP="00F84027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>р/с BY53 ALFA 3012 2C01 4000 1027 0000 в BYN</w:t>
          </w:r>
        </w:p>
        <w:p w:rsidR="00F84027" w:rsidRPr="00610FF3" w:rsidRDefault="00F84027" w:rsidP="00F84027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color w:val="auto"/>
            </w:rPr>
          </w:pPr>
          <w:r w:rsidRPr="00610FF3">
            <w:rPr>
              <w:color w:val="auto"/>
            </w:rPr>
            <w:t>в ЗАО "АЛЬФА-БАНК", г. Минск</w:t>
          </w:r>
        </w:p>
      </w:tc>
    </w:tr>
  </w:tbl>
  <w:p w:rsidR="00045DC8" w:rsidRDefault="00F84027" w:rsidP="00F84027">
    <w:pPr>
      <w:pStyle w:val="a3"/>
      <w:tabs>
        <w:tab w:val="left" w:pos="2160"/>
      </w:tabs>
      <w:ind w:left="-1418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C8" w:rsidRDefault="003D6C5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54154" o:spid="_x0000_s2049" type="#_x0000_t75" style="position:absolute;margin-left:0;margin-top:0;width:595.9pt;height:231.85pt;z-index:-251658240;mso-position-horizontal:center;mso-position-horizontal-relative:margin;mso-position-vertical:center;mso-position-vertical-relative:margin" o:allowincell="f">
          <v:imagedata r:id="rId1" o:title="blank-bottom-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94C31"/>
    <w:multiLevelType w:val="hybridMultilevel"/>
    <w:tmpl w:val="19287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5CCF"/>
    <w:rsid w:val="00045DC8"/>
    <w:rsid w:val="000F3BF7"/>
    <w:rsid w:val="000F4929"/>
    <w:rsid w:val="0010515E"/>
    <w:rsid w:val="00121320"/>
    <w:rsid w:val="001D1067"/>
    <w:rsid w:val="001D409D"/>
    <w:rsid w:val="00203E60"/>
    <w:rsid w:val="002161EC"/>
    <w:rsid w:val="00241D92"/>
    <w:rsid w:val="002C1BB0"/>
    <w:rsid w:val="002F150F"/>
    <w:rsid w:val="00325996"/>
    <w:rsid w:val="003A5CCF"/>
    <w:rsid w:val="003D6C50"/>
    <w:rsid w:val="003F5A17"/>
    <w:rsid w:val="0046725E"/>
    <w:rsid w:val="004B75A9"/>
    <w:rsid w:val="00563C0A"/>
    <w:rsid w:val="00575527"/>
    <w:rsid w:val="005757E0"/>
    <w:rsid w:val="00591FE9"/>
    <w:rsid w:val="00617E9E"/>
    <w:rsid w:val="00666876"/>
    <w:rsid w:val="00687A8E"/>
    <w:rsid w:val="006B6D68"/>
    <w:rsid w:val="006C17A2"/>
    <w:rsid w:val="006D7281"/>
    <w:rsid w:val="00703FD5"/>
    <w:rsid w:val="007744BD"/>
    <w:rsid w:val="00785D68"/>
    <w:rsid w:val="00797E30"/>
    <w:rsid w:val="007B39F7"/>
    <w:rsid w:val="00817B5C"/>
    <w:rsid w:val="00854015"/>
    <w:rsid w:val="00885C1C"/>
    <w:rsid w:val="008C41A1"/>
    <w:rsid w:val="008C5974"/>
    <w:rsid w:val="008D198D"/>
    <w:rsid w:val="00996B09"/>
    <w:rsid w:val="009A1C58"/>
    <w:rsid w:val="00A35AEA"/>
    <w:rsid w:val="00A36845"/>
    <w:rsid w:val="00A47712"/>
    <w:rsid w:val="00A6507D"/>
    <w:rsid w:val="00A66F8D"/>
    <w:rsid w:val="00AA45CB"/>
    <w:rsid w:val="00AB6756"/>
    <w:rsid w:val="00AF3AC1"/>
    <w:rsid w:val="00B033E1"/>
    <w:rsid w:val="00B503BC"/>
    <w:rsid w:val="00B60E16"/>
    <w:rsid w:val="00B741B7"/>
    <w:rsid w:val="00B9036C"/>
    <w:rsid w:val="00BB072C"/>
    <w:rsid w:val="00C104DA"/>
    <w:rsid w:val="00C27799"/>
    <w:rsid w:val="00C31FAE"/>
    <w:rsid w:val="00C5285B"/>
    <w:rsid w:val="00C9013E"/>
    <w:rsid w:val="00CB6BFA"/>
    <w:rsid w:val="00D07FF8"/>
    <w:rsid w:val="00D338FF"/>
    <w:rsid w:val="00D43236"/>
    <w:rsid w:val="00D6396E"/>
    <w:rsid w:val="00DA0BEA"/>
    <w:rsid w:val="00DA7903"/>
    <w:rsid w:val="00DC073D"/>
    <w:rsid w:val="00DE7F7D"/>
    <w:rsid w:val="00E22E4F"/>
    <w:rsid w:val="00E34497"/>
    <w:rsid w:val="00E676DE"/>
    <w:rsid w:val="00E75023"/>
    <w:rsid w:val="00E8196D"/>
    <w:rsid w:val="00F24F40"/>
    <w:rsid w:val="00F7670C"/>
    <w:rsid w:val="00F84027"/>
    <w:rsid w:val="00FB1843"/>
    <w:rsid w:val="00FB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9ABC1FE"/>
  <w15:docId w15:val="{4A04311C-3657-4996-9738-B1522123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5CC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A5CCF"/>
  </w:style>
  <w:style w:type="paragraph" w:styleId="a5">
    <w:name w:val="footer"/>
    <w:basedOn w:val="a"/>
    <w:link w:val="a6"/>
    <w:uiPriority w:val="99"/>
    <w:unhideWhenUsed/>
    <w:rsid w:val="003A5CC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A5CCF"/>
  </w:style>
  <w:style w:type="paragraph" w:styleId="a7">
    <w:name w:val="Balloon Text"/>
    <w:basedOn w:val="a"/>
    <w:link w:val="a8"/>
    <w:uiPriority w:val="99"/>
    <w:semiHidden/>
    <w:unhideWhenUsed/>
    <w:rsid w:val="003A5CC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3A5C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D409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D409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B6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F84027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eftos.by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ftos.by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897FC-43C6-4938-A641-AF67395A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Yulia Orlova</dc:creator>
  <cp:lastModifiedBy>ok</cp:lastModifiedBy>
  <cp:revision>44</cp:revision>
  <cp:lastPrinted>2018-01-25T14:20:00Z</cp:lastPrinted>
  <dcterms:created xsi:type="dcterms:W3CDTF">2018-01-11T08:28:00Z</dcterms:created>
  <dcterms:modified xsi:type="dcterms:W3CDTF">2025-02-14T11:24:00Z</dcterms:modified>
</cp:coreProperties>
</file>